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64" w:rsidRPr="0057403C" w:rsidRDefault="005740A0" w:rsidP="00291BC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rFonts w:ascii="Times New Roman" w:hAnsi="Times New Roman"/>
          <w:b/>
          <w:sz w:val="36"/>
          <w:szCs w:val="36"/>
          <w:lang w:val="en-US"/>
        </w:rPr>
        <w:t>Application</w:t>
      </w:r>
    </w:p>
    <w:p w:rsidR="005740A0" w:rsidRDefault="006547D0" w:rsidP="00574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5740A0">
        <w:rPr>
          <w:rFonts w:ascii="Times New Roman" w:hAnsi="Times New Roman"/>
          <w:b/>
          <w:sz w:val="24"/>
          <w:szCs w:val="24"/>
          <w:lang w:val="en-US"/>
        </w:rPr>
        <w:t>International</w:t>
      </w:r>
      <w:r w:rsidR="005740A0" w:rsidRPr="00EE41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A333A">
        <w:rPr>
          <w:rFonts w:ascii="Times New Roman" w:hAnsi="Times New Roman"/>
          <w:b/>
          <w:sz w:val="24"/>
          <w:szCs w:val="24"/>
          <w:lang w:val="en-US"/>
        </w:rPr>
        <w:t>C</w:t>
      </w:r>
      <w:r w:rsidR="004A333A" w:rsidRPr="00EE41BB">
        <w:rPr>
          <w:rFonts w:ascii="Times New Roman" w:hAnsi="Times New Roman"/>
          <w:b/>
          <w:sz w:val="24"/>
          <w:szCs w:val="24"/>
          <w:lang w:val="en-US"/>
        </w:rPr>
        <w:t>arpenters</w:t>
      </w:r>
      <w:r w:rsidR="005740A0" w:rsidRPr="00EE41B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740A0">
        <w:rPr>
          <w:rFonts w:ascii="Times New Roman" w:hAnsi="Times New Roman"/>
          <w:b/>
          <w:sz w:val="24"/>
          <w:szCs w:val="24"/>
          <w:lang w:val="en-US"/>
        </w:rPr>
        <w:t>C</w:t>
      </w:r>
      <w:r w:rsidR="005740A0" w:rsidRPr="00EE41BB">
        <w:rPr>
          <w:rFonts w:ascii="Times New Roman" w:hAnsi="Times New Roman"/>
          <w:b/>
          <w:sz w:val="24"/>
          <w:szCs w:val="24"/>
          <w:lang w:val="en-US"/>
        </w:rPr>
        <w:t xml:space="preserve">ontest on </w:t>
      </w:r>
      <w:proofErr w:type="spellStart"/>
      <w:r w:rsidR="005740A0" w:rsidRPr="00EE41BB">
        <w:rPr>
          <w:rFonts w:ascii="Times New Roman" w:hAnsi="Times New Roman"/>
          <w:b/>
          <w:sz w:val="24"/>
          <w:szCs w:val="24"/>
          <w:lang w:val="en-US"/>
        </w:rPr>
        <w:t>Kizhi</w:t>
      </w:r>
      <w:proofErr w:type="spellEnd"/>
      <w:r w:rsidR="005740A0" w:rsidRPr="00EE41BB">
        <w:rPr>
          <w:rFonts w:ascii="Times New Roman" w:hAnsi="Times New Roman"/>
          <w:b/>
          <w:sz w:val="24"/>
          <w:szCs w:val="24"/>
          <w:lang w:val="en-US"/>
        </w:rPr>
        <w:t xml:space="preserve"> Island </w:t>
      </w:r>
    </w:p>
    <w:p w:rsidR="00A5635F" w:rsidRPr="002C6242" w:rsidRDefault="00A5635F" w:rsidP="00A563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A5635F" w:rsidRPr="005740A0" w:rsidRDefault="00780104" w:rsidP="0025716B">
      <w:pPr>
        <w:pStyle w:val="a3"/>
        <w:numPr>
          <w:ilvl w:val="1"/>
          <w:numId w:val="8"/>
        </w:numPr>
        <w:spacing w:after="0" w:line="360" w:lineRule="auto"/>
        <w:jc w:val="center"/>
        <w:rPr>
          <w:rFonts w:ascii="Times New Roman" w:hAnsi="Times New Roman"/>
          <w:iCs/>
          <w:sz w:val="28"/>
          <w:szCs w:val="20"/>
          <w:lang w:val="en-US"/>
        </w:rPr>
      </w:pPr>
      <w:r w:rsidRPr="00F7051D">
        <w:rPr>
          <w:rFonts w:ascii="Times New Roman" w:hAnsi="Times New Roman"/>
          <w:iCs/>
          <w:sz w:val="28"/>
          <w:szCs w:val="20"/>
          <w:lang w:val="en-US"/>
        </w:rPr>
        <w:t xml:space="preserve"> </w:t>
      </w:r>
      <w:r w:rsidR="00F87D6D">
        <w:rPr>
          <w:rFonts w:ascii="Times New Roman" w:hAnsi="Times New Roman"/>
          <w:iCs/>
          <w:sz w:val="28"/>
          <w:szCs w:val="20"/>
          <w:lang w:val="en-US"/>
        </w:rPr>
        <w:t>o</w:t>
      </w:r>
      <w:r w:rsidR="005740A0">
        <w:rPr>
          <w:rFonts w:ascii="Times New Roman" w:hAnsi="Times New Roman"/>
          <w:iCs/>
          <w:sz w:val="28"/>
          <w:szCs w:val="20"/>
          <w:lang w:val="en-US"/>
        </w:rPr>
        <w:t>f</w:t>
      </w:r>
      <w:r w:rsidR="005740A0" w:rsidRPr="005740A0">
        <w:rPr>
          <w:rFonts w:ascii="Times New Roman" w:hAnsi="Times New Roman"/>
          <w:iCs/>
          <w:sz w:val="28"/>
          <w:szCs w:val="20"/>
          <w:lang w:val="en-US"/>
        </w:rPr>
        <w:t xml:space="preserve"> </w:t>
      </w:r>
      <w:r w:rsidR="005740A0">
        <w:rPr>
          <w:rFonts w:ascii="Times New Roman" w:hAnsi="Times New Roman"/>
          <w:iCs/>
          <w:sz w:val="28"/>
          <w:szCs w:val="20"/>
          <w:lang w:val="en-US"/>
        </w:rPr>
        <w:t>June</w:t>
      </w:r>
      <w:r w:rsidR="005740A0" w:rsidRPr="005740A0">
        <w:rPr>
          <w:rFonts w:ascii="Times New Roman" w:hAnsi="Times New Roman"/>
          <w:iCs/>
          <w:sz w:val="28"/>
          <w:szCs w:val="20"/>
          <w:lang w:val="en-US"/>
        </w:rPr>
        <w:t>, 2019</w:t>
      </w:r>
      <w:r w:rsidR="00A5635F" w:rsidRPr="005740A0">
        <w:rPr>
          <w:rFonts w:ascii="Times New Roman" w:hAnsi="Times New Roman"/>
          <w:iCs/>
          <w:sz w:val="28"/>
          <w:szCs w:val="20"/>
          <w:lang w:val="en-US"/>
        </w:rPr>
        <w:t xml:space="preserve">, </w:t>
      </w:r>
      <w:r w:rsidR="00F87D6D">
        <w:rPr>
          <w:rFonts w:ascii="Times New Roman" w:hAnsi="Times New Roman"/>
          <w:iCs/>
          <w:sz w:val="28"/>
          <w:szCs w:val="20"/>
          <w:lang w:val="en-US"/>
        </w:rPr>
        <w:t xml:space="preserve">Russia, </w:t>
      </w:r>
      <w:r w:rsidR="005740A0">
        <w:rPr>
          <w:rFonts w:ascii="Times New Roman" w:hAnsi="Times New Roman"/>
          <w:iCs/>
          <w:sz w:val="28"/>
          <w:szCs w:val="20"/>
          <w:lang w:val="en-US"/>
        </w:rPr>
        <w:t xml:space="preserve">Republic of Karelia, </w:t>
      </w:r>
      <w:proofErr w:type="spellStart"/>
      <w:r w:rsidR="005740A0">
        <w:rPr>
          <w:rFonts w:ascii="Times New Roman" w:hAnsi="Times New Roman"/>
          <w:iCs/>
          <w:sz w:val="28"/>
          <w:szCs w:val="20"/>
          <w:lang w:val="en-US"/>
        </w:rPr>
        <w:t>Kizhi</w:t>
      </w:r>
      <w:proofErr w:type="spellEnd"/>
      <w:r w:rsidR="005740A0">
        <w:rPr>
          <w:rFonts w:ascii="Times New Roman" w:hAnsi="Times New Roman"/>
          <w:iCs/>
          <w:sz w:val="28"/>
          <w:szCs w:val="20"/>
          <w:lang w:val="en-US"/>
        </w:rPr>
        <w:t xml:space="preserve"> Island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5635F" w:rsidRPr="00507A19" w:rsidTr="0025716B">
        <w:trPr>
          <w:trHeight w:val="985"/>
        </w:trPr>
        <w:tc>
          <w:tcPr>
            <w:tcW w:w="9571" w:type="dxa"/>
          </w:tcPr>
          <w:p w:rsidR="00A5635F" w:rsidRPr="005740A0" w:rsidRDefault="00D25229" w:rsidP="00F87D6D">
            <w:pPr>
              <w:pStyle w:val="a3"/>
              <w:numPr>
                <w:ilvl w:val="0"/>
                <w:numId w:val="9"/>
              </w:num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F87D6D" w:rsidRPr="00F87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or </w:t>
            </w:r>
            <w:r w:rsidR="00F87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individual </w:t>
            </w:r>
            <w:r w:rsidR="00F87D6D" w:rsidRPr="00F87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participation</w:t>
            </w:r>
            <w:r w:rsidR="00F87D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</w:t>
            </w:r>
            <w:r w:rsidR="00574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55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</w:t>
            </w:r>
            <w:r w:rsidR="00574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</w:t>
            </w:r>
            <w:r w:rsidR="00654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ernational Carpenters’ Contest:</w:t>
            </w:r>
            <w:r w:rsidR="00574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87D6D" w:rsidRDefault="00F87D6D" w:rsidP="00A5635F">
            <w:p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Full Name:</w:t>
            </w:r>
          </w:p>
          <w:p w:rsidR="008A5764" w:rsidRPr="00021FB3" w:rsidRDefault="00F87D6D" w:rsidP="00A5635F">
            <w:p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07A19" w:rsidRPr="00021FB3">
              <w:rPr>
                <w:rFonts w:ascii="Times New Roman" w:hAnsi="Times New Roman"/>
                <w:sz w:val="24"/>
                <w:szCs w:val="24"/>
                <w:lang w:val="en-US"/>
              </w:rPr>
              <w:t>ate of birth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5716B" w:rsidRPr="00F87D6D" w:rsidRDefault="00507A19" w:rsidP="002571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Passport number</w:t>
            </w:r>
            <w:r w:rsidR="00F87D6D" w:rsidRPr="00F87D6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  <w:p w:rsidR="00507A19" w:rsidRPr="001055C5" w:rsidRDefault="00507A19" w:rsidP="002571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Date of issue</w:t>
            </w:r>
            <w:r w:rsidR="00F87D6D" w:rsidRPr="001055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  <w:p w:rsidR="00507A19" w:rsidRDefault="001055C5" w:rsidP="002571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Date of e</w:t>
            </w:r>
            <w:r w:rsidR="00507A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xpiry</w:t>
            </w:r>
            <w:r w:rsidRPr="001055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  <w:r w:rsidR="00507A1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:rsidR="008A5764" w:rsidRPr="00291BCD" w:rsidRDefault="00507A19" w:rsidP="002571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Authority</w:t>
            </w:r>
            <w:r w:rsidR="001055C5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25716B" w:rsidRPr="00A5635F" w:rsidTr="0025716B">
        <w:trPr>
          <w:trHeight w:val="200"/>
        </w:trPr>
        <w:tc>
          <w:tcPr>
            <w:tcW w:w="9571" w:type="dxa"/>
          </w:tcPr>
          <w:p w:rsidR="0025716B" w:rsidRDefault="00507A19" w:rsidP="008A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address:</w:t>
            </w:r>
          </w:p>
          <w:p w:rsidR="001055C5" w:rsidRPr="00507A19" w:rsidRDefault="001055C5" w:rsidP="008A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55C5" w:rsidRPr="00A5635F" w:rsidTr="0025716B">
        <w:trPr>
          <w:trHeight w:val="200"/>
        </w:trPr>
        <w:tc>
          <w:tcPr>
            <w:tcW w:w="9571" w:type="dxa"/>
          </w:tcPr>
          <w:p w:rsidR="001055C5" w:rsidRPr="0025716B" w:rsidRDefault="001055C5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  <w:r w:rsidRPr="002571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55C5" w:rsidRDefault="001055C5" w:rsidP="008A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55C5" w:rsidRPr="00A5635F" w:rsidTr="0025716B">
        <w:trPr>
          <w:trHeight w:val="200"/>
        </w:trPr>
        <w:tc>
          <w:tcPr>
            <w:tcW w:w="9571" w:type="dxa"/>
          </w:tcPr>
          <w:p w:rsidR="001055C5" w:rsidRDefault="001055C5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2571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55C5" w:rsidRPr="001055C5" w:rsidRDefault="001055C5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5716B" w:rsidRPr="00F15FB8" w:rsidTr="0025716B">
        <w:tc>
          <w:tcPr>
            <w:tcW w:w="9571" w:type="dxa"/>
          </w:tcPr>
          <w:p w:rsidR="0025716B" w:rsidRPr="00507A19" w:rsidRDefault="00D25229" w:rsidP="001055C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</w:t>
            </w:r>
            <w:r w:rsidR="001055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</w:t>
            </w:r>
            <w:r w:rsidR="00507A19" w:rsidRPr="00507A1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055C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group (team) participation</w:t>
            </w:r>
            <w:r w:rsidR="00507A19" w:rsidRPr="00507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1055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="00507A19" w:rsidRPr="00507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07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="00507A19" w:rsidRPr="00507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07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</w:t>
            </w:r>
            <w:r w:rsidR="00507A19" w:rsidRPr="00507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507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Carpenters</w:t>
            </w:r>
            <w:r w:rsidR="00507A19" w:rsidRPr="00507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’ </w:t>
            </w:r>
            <w:r w:rsidR="00507A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Contest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A5635F" w:rsidRPr="00F15FB8" w:rsidTr="0025716B">
        <w:tc>
          <w:tcPr>
            <w:tcW w:w="9571" w:type="dxa"/>
          </w:tcPr>
          <w:p w:rsidR="00A5635F" w:rsidRPr="00507A19" w:rsidRDefault="00507A19" w:rsidP="001055C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Team</w:t>
            </w:r>
            <w:r w:rsidRPr="001055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participants</w:t>
            </w:r>
            <w:r w:rsidRPr="001055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r w:rsidR="001055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up to </w:t>
            </w:r>
            <w:r w:rsidRPr="001055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persons</w:t>
            </w:r>
            <w:r w:rsidRPr="001055C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A5635F" w:rsidRPr="00F15FB8" w:rsidTr="0025716B">
        <w:trPr>
          <w:trHeight w:val="410"/>
        </w:trPr>
        <w:tc>
          <w:tcPr>
            <w:tcW w:w="9571" w:type="dxa"/>
          </w:tcPr>
          <w:p w:rsidR="00A5635F" w:rsidRPr="00BD07E4" w:rsidRDefault="00F15FB8" w:rsidP="00F15FB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The Head of the t</w:t>
            </w:r>
            <w:bookmarkStart w:id="0" w:name="_GoBack"/>
            <w:bookmarkEnd w:id="0"/>
            <w:r w:rsidR="00BD07E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eam-</w:t>
            </w:r>
            <w:r w:rsidR="00C0645C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Participant</w:t>
            </w:r>
            <w:r w:rsidR="006547D0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A5635F" w:rsidRPr="00BD07E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1</w:t>
            </w:r>
            <w:r w:rsidR="0025716B" w:rsidRPr="00BD07E4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</w:tr>
      <w:tr w:rsidR="001055C5" w:rsidRPr="00F87D6D" w:rsidTr="0025716B">
        <w:trPr>
          <w:trHeight w:val="410"/>
        </w:trPr>
        <w:tc>
          <w:tcPr>
            <w:tcW w:w="9571" w:type="dxa"/>
          </w:tcPr>
          <w:p w:rsidR="001055C5" w:rsidRDefault="001055C5" w:rsidP="00507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Full Name:</w:t>
            </w:r>
          </w:p>
        </w:tc>
      </w:tr>
      <w:tr w:rsidR="00B40F0F" w:rsidRPr="00F87D6D" w:rsidTr="0025716B">
        <w:trPr>
          <w:trHeight w:val="410"/>
        </w:trPr>
        <w:tc>
          <w:tcPr>
            <w:tcW w:w="9571" w:type="dxa"/>
          </w:tcPr>
          <w:p w:rsidR="00B40F0F" w:rsidRDefault="001055C5" w:rsidP="00507A1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ate of birth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A5635F" w:rsidRPr="00A5635F" w:rsidTr="0025716B">
        <w:trPr>
          <w:trHeight w:val="410"/>
        </w:trPr>
        <w:tc>
          <w:tcPr>
            <w:tcW w:w="9571" w:type="dxa"/>
          </w:tcPr>
          <w:p w:rsidR="00C0645C" w:rsidRDefault="00C0645C" w:rsidP="00C064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Passport number</w:t>
            </w:r>
            <w:r w:rsidR="001055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  <w:p w:rsidR="00C0645C" w:rsidRDefault="00C0645C" w:rsidP="00C064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Date of issue</w:t>
            </w:r>
            <w:r w:rsidR="001055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  <w:p w:rsidR="00C0645C" w:rsidRDefault="001055C5" w:rsidP="00C064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Date of expiry:</w:t>
            </w:r>
          </w:p>
          <w:p w:rsidR="008A5764" w:rsidRPr="00C0645C" w:rsidRDefault="00C0645C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Authority</w:t>
            </w:r>
            <w:r w:rsidR="001055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</w:tc>
      </w:tr>
      <w:tr w:rsidR="00A5635F" w:rsidRPr="00A5635F" w:rsidTr="0025716B">
        <w:trPr>
          <w:trHeight w:val="410"/>
        </w:trPr>
        <w:tc>
          <w:tcPr>
            <w:tcW w:w="9571" w:type="dxa"/>
          </w:tcPr>
          <w:p w:rsidR="00A5635F" w:rsidRPr="00A5635F" w:rsidRDefault="00B40F0F" w:rsidP="00A563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address:</w:t>
            </w:r>
          </w:p>
        </w:tc>
      </w:tr>
      <w:tr w:rsidR="00B40F0F" w:rsidRPr="00F15FB8" w:rsidTr="0025716B">
        <w:trPr>
          <w:trHeight w:val="410"/>
        </w:trPr>
        <w:tc>
          <w:tcPr>
            <w:tcW w:w="9571" w:type="dxa"/>
          </w:tcPr>
          <w:p w:rsidR="00B40F0F" w:rsidRDefault="001055C5" w:rsidP="00B4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experience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connected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carpentry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restoration):</w:t>
            </w:r>
          </w:p>
        </w:tc>
      </w:tr>
      <w:tr w:rsidR="001055C5" w:rsidRPr="00A5635F" w:rsidTr="0025716B">
        <w:trPr>
          <w:trHeight w:val="350"/>
        </w:trPr>
        <w:tc>
          <w:tcPr>
            <w:tcW w:w="9571" w:type="dxa"/>
          </w:tcPr>
          <w:p w:rsidR="001055C5" w:rsidRPr="0025716B" w:rsidRDefault="001055C5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  <w:r w:rsidRPr="002571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55C5" w:rsidRDefault="001055C5" w:rsidP="00B40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635F" w:rsidRPr="00A5635F" w:rsidTr="0025716B">
        <w:trPr>
          <w:trHeight w:val="350"/>
        </w:trPr>
        <w:tc>
          <w:tcPr>
            <w:tcW w:w="9571" w:type="dxa"/>
          </w:tcPr>
          <w:p w:rsidR="00A5635F" w:rsidRPr="00A5635F" w:rsidRDefault="00B40F0F" w:rsidP="00B40F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2571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Pr="00A5635F" w:rsidRDefault="00B40F0F" w:rsidP="00B40F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Participant </w:t>
            </w:r>
            <w:r w:rsidR="006547D0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</w:p>
        </w:tc>
      </w:tr>
      <w:tr w:rsidR="00B40F0F" w:rsidRPr="00F87D6D" w:rsidTr="0025716B">
        <w:trPr>
          <w:trHeight w:val="350"/>
        </w:trPr>
        <w:tc>
          <w:tcPr>
            <w:tcW w:w="9571" w:type="dxa"/>
          </w:tcPr>
          <w:p w:rsidR="00B40F0F" w:rsidRDefault="001055C5" w:rsidP="001055C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Full Name:</w:t>
            </w:r>
          </w:p>
        </w:tc>
      </w:tr>
      <w:tr w:rsidR="001055C5" w:rsidRPr="00A5635F" w:rsidTr="0025716B">
        <w:trPr>
          <w:trHeight w:val="350"/>
        </w:trPr>
        <w:tc>
          <w:tcPr>
            <w:tcW w:w="9571" w:type="dxa"/>
          </w:tcPr>
          <w:p w:rsidR="001055C5" w:rsidRDefault="001055C5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 of birth:</w:t>
            </w: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Passport number</w:t>
            </w:r>
            <w:r w:rsidR="001055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  <w:p w:rsidR="00B40F0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Date of issue</w:t>
            </w:r>
            <w:r w:rsidR="001055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  <w:p w:rsidR="00B40F0F" w:rsidRDefault="001055C5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Date of expiry:</w:t>
            </w:r>
          </w:p>
          <w:p w:rsidR="00B40F0F" w:rsidRPr="00C0645C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Authority</w:t>
            </w:r>
            <w:r w:rsidR="001055C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:</w:t>
            </w: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Default="00B40F0F" w:rsidP="00EB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address:</w:t>
            </w:r>
          </w:p>
          <w:p w:rsidR="00D25229" w:rsidRPr="00A5635F" w:rsidRDefault="00D25229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40F0F" w:rsidRPr="00F15FB8" w:rsidTr="0025716B">
        <w:trPr>
          <w:trHeight w:val="350"/>
        </w:trPr>
        <w:tc>
          <w:tcPr>
            <w:tcW w:w="9571" w:type="dxa"/>
          </w:tcPr>
          <w:p w:rsidR="00B40F0F" w:rsidRDefault="001055C5" w:rsidP="00EB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experience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connected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carpentry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restoration):</w:t>
            </w:r>
          </w:p>
          <w:p w:rsidR="00D25229" w:rsidRDefault="00D25229" w:rsidP="00EB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55C5" w:rsidRPr="00A5635F" w:rsidTr="0025716B">
        <w:trPr>
          <w:trHeight w:val="350"/>
        </w:trPr>
        <w:tc>
          <w:tcPr>
            <w:tcW w:w="9571" w:type="dxa"/>
          </w:tcPr>
          <w:p w:rsidR="001055C5" w:rsidRPr="0025716B" w:rsidRDefault="001055C5" w:rsidP="00105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  <w:r w:rsidRPr="0025716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55C5" w:rsidRDefault="001055C5" w:rsidP="00EB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Pr="00A5635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2571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Pr="00B40F0F" w:rsidRDefault="00B40F0F" w:rsidP="00B40F0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Participant </w:t>
            </w:r>
            <w:r w:rsidR="006547D0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3:</w:t>
            </w:r>
          </w:p>
        </w:tc>
      </w:tr>
      <w:tr w:rsidR="00291BCD" w:rsidRPr="00F87D6D" w:rsidTr="0025716B">
        <w:trPr>
          <w:trHeight w:val="350"/>
        </w:trPr>
        <w:tc>
          <w:tcPr>
            <w:tcW w:w="9571" w:type="dxa"/>
          </w:tcPr>
          <w:p w:rsidR="00291BCD" w:rsidRDefault="00291BCD" w:rsidP="00EB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Full Name:</w:t>
            </w:r>
          </w:p>
        </w:tc>
      </w:tr>
      <w:tr w:rsidR="00B40F0F" w:rsidRPr="00F87D6D" w:rsidTr="0025716B">
        <w:trPr>
          <w:trHeight w:val="350"/>
        </w:trPr>
        <w:tc>
          <w:tcPr>
            <w:tcW w:w="9571" w:type="dxa"/>
          </w:tcPr>
          <w:p w:rsidR="00B40F0F" w:rsidRDefault="00291BCD" w:rsidP="00EB1BBE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ate of birth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Passport number</w:t>
            </w:r>
          </w:p>
          <w:p w:rsidR="00B40F0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Date of issue</w:t>
            </w:r>
          </w:p>
          <w:p w:rsidR="00B40F0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Date of Expiry </w:t>
            </w:r>
          </w:p>
          <w:p w:rsidR="00B40F0F" w:rsidRPr="00C0645C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Authority</w:t>
            </w: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Pr="00A5635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address:</w:t>
            </w:r>
          </w:p>
        </w:tc>
      </w:tr>
      <w:tr w:rsidR="00B40F0F" w:rsidRPr="00F15FB8" w:rsidTr="0025716B">
        <w:trPr>
          <w:trHeight w:val="350"/>
        </w:trPr>
        <w:tc>
          <w:tcPr>
            <w:tcW w:w="9571" w:type="dxa"/>
          </w:tcPr>
          <w:p w:rsidR="00B40F0F" w:rsidRDefault="00291BCD" w:rsidP="00EB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experience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connected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carpentry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restoration):</w:t>
            </w:r>
          </w:p>
          <w:p w:rsidR="00291BCD" w:rsidRDefault="00291BCD" w:rsidP="00EB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91BCD" w:rsidRPr="00A5635F" w:rsidTr="0025716B">
        <w:trPr>
          <w:trHeight w:val="350"/>
        </w:trPr>
        <w:tc>
          <w:tcPr>
            <w:tcW w:w="9571" w:type="dxa"/>
          </w:tcPr>
          <w:p w:rsidR="00291BCD" w:rsidRPr="00291BCD" w:rsidRDefault="00291BCD" w:rsidP="00EB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 number</w:t>
            </w:r>
            <w:r w:rsidRPr="002571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Pr="00A5635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25716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Pr="00B40F0F" w:rsidRDefault="00B40F0F" w:rsidP="006547D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Participant</w:t>
            </w:r>
            <w:r w:rsidR="006547D0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="006547D0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</w:tc>
      </w:tr>
      <w:tr w:rsidR="00B40F0F" w:rsidRPr="00F87D6D" w:rsidTr="0025716B">
        <w:trPr>
          <w:trHeight w:val="350"/>
        </w:trPr>
        <w:tc>
          <w:tcPr>
            <w:tcW w:w="9571" w:type="dxa"/>
          </w:tcPr>
          <w:p w:rsidR="00B40F0F" w:rsidRDefault="00291BCD" w:rsidP="00291BC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Full Name:</w:t>
            </w:r>
          </w:p>
        </w:tc>
      </w:tr>
      <w:tr w:rsidR="00291BCD" w:rsidRPr="00A5635F" w:rsidTr="0025716B">
        <w:trPr>
          <w:trHeight w:val="350"/>
        </w:trPr>
        <w:tc>
          <w:tcPr>
            <w:tcW w:w="9571" w:type="dxa"/>
          </w:tcPr>
          <w:p w:rsidR="00291BCD" w:rsidRDefault="00291BCD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 of birth:</w:t>
            </w: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Passport number</w:t>
            </w:r>
          </w:p>
          <w:p w:rsidR="00B40F0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Date of issue</w:t>
            </w:r>
          </w:p>
          <w:p w:rsidR="00B40F0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Date of Expiry </w:t>
            </w:r>
          </w:p>
          <w:p w:rsidR="00B40F0F" w:rsidRPr="00C0645C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Authority</w:t>
            </w:r>
          </w:p>
        </w:tc>
      </w:tr>
      <w:tr w:rsidR="00B40F0F" w:rsidRPr="00A5635F" w:rsidTr="0025716B">
        <w:trPr>
          <w:trHeight w:val="350"/>
        </w:trPr>
        <w:tc>
          <w:tcPr>
            <w:tcW w:w="9571" w:type="dxa"/>
          </w:tcPr>
          <w:p w:rsidR="00B40F0F" w:rsidRPr="00A5635F" w:rsidRDefault="00B40F0F" w:rsidP="00EB1B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address:</w:t>
            </w:r>
          </w:p>
        </w:tc>
      </w:tr>
      <w:tr w:rsidR="00B40F0F" w:rsidRPr="00F15FB8" w:rsidTr="0025716B">
        <w:trPr>
          <w:trHeight w:val="350"/>
        </w:trPr>
        <w:tc>
          <w:tcPr>
            <w:tcW w:w="9571" w:type="dxa"/>
          </w:tcPr>
          <w:p w:rsidR="00B40F0F" w:rsidRDefault="00BD07E4" w:rsidP="00EB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Occupation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experience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connected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carpentry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B40F0F" w:rsidRPr="00507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40F0F">
              <w:rPr>
                <w:rFonts w:ascii="Times New Roman" w:hAnsi="Times New Roman"/>
                <w:sz w:val="24"/>
                <w:szCs w:val="24"/>
                <w:lang w:val="en-US"/>
              </w:rPr>
              <w:t>restoration):</w:t>
            </w:r>
          </w:p>
          <w:p w:rsidR="00291BCD" w:rsidRDefault="00291BCD" w:rsidP="00EB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635F" w:rsidRPr="00F15FB8" w:rsidTr="003749C9">
        <w:trPr>
          <w:trHeight w:val="516"/>
        </w:trPr>
        <w:tc>
          <w:tcPr>
            <w:tcW w:w="9571" w:type="dxa"/>
          </w:tcPr>
          <w:p w:rsidR="003749C9" w:rsidRPr="00B40F0F" w:rsidRDefault="00B40F0F" w:rsidP="003749C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Title of the</w:t>
            </w:r>
            <w:r w:rsidR="00291BC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contest work</w:t>
            </w:r>
            <w:r w:rsidR="00A5635F" w:rsidRPr="00B40F0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A5635F" w:rsidRPr="00B40F0F" w:rsidRDefault="00A5635F" w:rsidP="00A5635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3749C9" w:rsidRPr="00F15FB8" w:rsidTr="003749C9">
        <w:trPr>
          <w:trHeight w:val="720"/>
        </w:trPr>
        <w:tc>
          <w:tcPr>
            <w:tcW w:w="9571" w:type="dxa"/>
          </w:tcPr>
          <w:p w:rsidR="003749C9" w:rsidRPr="00291BCD" w:rsidRDefault="00291BCD" w:rsidP="00291BC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Short </w:t>
            </w:r>
            <w:r w:rsidRPr="00291BC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description of the </w:t>
            </w:r>
            <w:r w:rsidR="006069B0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 xml:space="preserve">contest </w:t>
            </w:r>
            <w:r w:rsidRPr="00291BCD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work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:</w:t>
            </w:r>
          </w:p>
          <w:p w:rsidR="003749C9" w:rsidRPr="00291BCD" w:rsidRDefault="003749C9" w:rsidP="00A5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5635F" w:rsidRPr="00F15FB8" w:rsidTr="0025716B">
        <w:tc>
          <w:tcPr>
            <w:tcW w:w="9571" w:type="dxa"/>
          </w:tcPr>
          <w:p w:rsidR="00A5635F" w:rsidRPr="00F87D6D" w:rsidRDefault="00903CBD" w:rsidP="00D2522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List</w:t>
            </w:r>
            <w:r w:rsidRPr="005740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5740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25229" w:rsidRPr="00D252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required supplies</w:t>
            </w:r>
            <w:r w:rsidR="00D252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materials</w:t>
            </w:r>
            <w:r w:rsidRPr="005740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with</w:t>
            </w:r>
            <w:r w:rsidRPr="005740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characteristics</w:t>
            </w:r>
            <w:r w:rsidRPr="005740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size</w:t>
            </w:r>
            <w:r w:rsidRPr="005740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and</w:t>
            </w:r>
            <w:r w:rsidRPr="005740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criteria</w:t>
            </w:r>
            <w:r w:rsidRPr="005740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3C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for</w:t>
            </w:r>
            <w:r w:rsidRPr="005740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3C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length</w:t>
            </w:r>
            <w:r w:rsidRPr="005740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3CB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ducking</w:t>
            </w:r>
            <w:r w:rsidRPr="0057403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F87D6D" w:rsidRPr="00291BCD" w:rsidRDefault="00F87D6D" w:rsidP="00F87D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</w:tr>
      <w:tr w:rsidR="00A5635F" w:rsidRPr="00A5635F" w:rsidTr="0025716B">
        <w:tc>
          <w:tcPr>
            <w:tcW w:w="9571" w:type="dxa"/>
          </w:tcPr>
          <w:p w:rsidR="00A5635F" w:rsidRPr="003749C9" w:rsidRDefault="00903CBD" w:rsidP="003749C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Additional conditions</w:t>
            </w:r>
          </w:p>
          <w:p w:rsidR="00A5635F" w:rsidRPr="003749C9" w:rsidRDefault="00A5635F" w:rsidP="00A563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5635F" w:rsidRPr="00903CBD" w:rsidRDefault="00A5635F" w:rsidP="00A5635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A5764" w:rsidRDefault="00A5635F" w:rsidP="00A5635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22289</wp:posOffset>
                </wp:positionH>
                <wp:positionV relativeFrom="paragraph">
                  <wp:posOffset>24765</wp:posOffset>
                </wp:positionV>
                <wp:extent cx="129540" cy="160020"/>
                <wp:effectExtent l="0" t="0" r="2286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75pt;margin-top:1.95pt;width:10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lXRgIAAEwEAAAOAAAAZHJzL2Uyb0RvYy54bWysVM1uEzEQviPxDpbvdH+UlGbVTVW1BCEV&#10;qFR4AMfrzVp4bTN2siknJK6VeAQeggvip8+weSPG3jSkwAmxB8vjmfn8zTfjPT5Zt4qsBDhpdEmz&#10;g5QSobmppF6U9PWr2aMjSpxnumLKaFHSa+HoyfThg+POFiI3jVGVAIIg2hWdLWnjvS2SxPFGtMwd&#10;GCs0OmsDLfNowiKpgHWI3qokT9PDpDNQWTBcOIen54OTTiN+XQvuX9a1E56okiI3H1eI6zysyfSY&#10;FQtgtpF8S4P9A4uWSY2X7qDOmWdkCfIPqFZyMM7U/oCbNjF1LbmINWA1WfpbNVcNsyLWguI4u5PJ&#10;/T9Y/mJ1CURWJc0p0azFFvWfNu83H/vv/e3mQ/+5v+2/bW76H/2X/ivJg16ddQWmXdlLCBU7e2H4&#10;G0e0OWuYXohTANM1glXIMgvxyb2EYDhMJfPuuanwOrb0Jkq3rqENgCgKWccOXe86JNaecDzM8sl4&#10;hH3k6MoO0zSPHUxYcZdswfmnwrQkbEoKOAARnK0unA9kWHEXEskbJauZVCoasJifKSArhsMyi1/k&#10;jzXuhylNupJOxvk4It/zuX2INH5/g2ilx6lXsi3p0S6IFUG1J7qKM+mZVMMeKSu9lTEoN3Rgbqpr&#10;VBHMMNL4BHHTGHhHSYfjXFL3dslAUKKeaezEJBsF3Xw0RuPHKByBfc9838M0R6iSekqG7Zkf3szS&#10;glw0eFMWa9fmFLtXy6hs6OzAaksWRzYKvn1e4U3s2zHq109g+hMAAP//AwBQSwMEFAAGAAgAAAAh&#10;AJ3ahUzYAAAABQEAAA8AAABkcnMvZG93bnJldi54bWxMjkFPg0AQhe8m/ofNmHizS2k0giyN0dTE&#10;Y0sv3gYYgZadJezSor/e6cmevkzey5svW8+2VycafefYwHIRgSKuXN1xY2BfbB6eQfmAXGPvmAz8&#10;kId1fnuTYVq7M2/ptAuNkhH2KRpoQxhSrX3VkkW/cAOxZN9utBjkHBtdj3iWcdvrOIqetMWO5UOL&#10;A721VB13kzVQdvEef7fFR2STzSp8zsVh+no35v5ufn0BFWgO/2W46Is65OJUuolrr3oDq0cpChJQ&#10;ksYXlsJkCTrP9LV9/gcAAP//AwBQSwECLQAUAAYACAAAACEAtoM4kv4AAADhAQAAEwAAAAAAAAAA&#10;AAAAAAAAAAAAW0NvbnRlbnRfVHlwZXNdLnhtbFBLAQItABQABgAIAAAAIQA4/SH/1gAAAJQBAAAL&#10;AAAAAAAAAAAAAAAAAC8BAABfcmVscy8ucmVsc1BLAQItABQABgAIAAAAIQBHR1lXRgIAAEwEAAAO&#10;AAAAAAAAAAAAAAAAAC4CAABkcnMvZTJvRG9jLnhtbFBLAQItABQABgAIAAAAIQCd2oVM2AAAAAUB&#10;AAAPAAAAAAAAAAAAAAAAAKAEAABkcnMvZG93bnJldi54bWxQSwUGAAAAAAQABADzAAAApQUAAAAA&#10;"/>
            </w:pict>
          </mc:Fallback>
        </mc:AlternateContent>
      </w:r>
      <w:r w:rsidR="000E6371" w:rsidRPr="006547D0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="00D25229">
        <w:rPr>
          <w:rFonts w:ascii="Times New Roman" w:hAnsi="Times New Roman"/>
          <w:sz w:val="28"/>
          <w:szCs w:val="28"/>
          <w:lang w:val="en-US"/>
        </w:rPr>
        <w:t>Preliminary designs/s</w:t>
      </w:r>
      <w:r w:rsidR="006547D0">
        <w:rPr>
          <w:rFonts w:ascii="Times New Roman" w:hAnsi="Times New Roman"/>
          <w:sz w:val="28"/>
          <w:szCs w:val="28"/>
          <w:lang w:val="en-US"/>
        </w:rPr>
        <w:t>ketch</w:t>
      </w:r>
      <w:r w:rsidR="00D25229">
        <w:rPr>
          <w:rFonts w:ascii="Times New Roman" w:hAnsi="Times New Roman"/>
          <w:sz w:val="28"/>
          <w:szCs w:val="28"/>
          <w:lang w:val="en-US"/>
        </w:rPr>
        <w:t xml:space="preserve">es </w:t>
      </w:r>
      <w:r w:rsidR="006547D0">
        <w:rPr>
          <w:rFonts w:ascii="Times New Roman" w:hAnsi="Times New Roman"/>
          <w:sz w:val="28"/>
          <w:szCs w:val="28"/>
          <w:lang w:val="en-US"/>
        </w:rPr>
        <w:t>of</w:t>
      </w:r>
      <w:r w:rsidR="006547D0" w:rsidRPr="006547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47D0">
        <w:rPr>
          <w:rFonts w:ascii="Times New Roman" w:hAnsi="Times New Roman"/>
          <w:sz w:val="28"/>
          <w:szCs w:val="28"/>
          <w:lang w:val="en-US"/>
        </w:rPr>
        <w:t>the</w:t>
      </w:r>
      <w:r w:rsidR="006547D0" w:rsidRPr="006547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25229">
        <w:rPr>
          <w:rFonts w:ascii="Times New Roman" w:hAnsi="Times New Roman"/>
          <w:sz w:val="28"/>
          <w:szCs w:val="28"/>
          <w:lang w:val="en-US"/>
        </w:rPr>
        <w:t xml:space="preserve">contest </w:t>
      </w:r>
      <w:r w:rsidR="006547D0">
        <w:rPr>
          <w:rFonts w:ascii="Times New Roman" w:hAnsi="Times New Roman"/>
          <w:sz w:val="28"/>
          <w:szCs w:val="28"/>
          <w:lang w:val="en-US"/>
        </w:rPr>
        <w:t>work</w:t>
      </w:r>
      <w:r w:rsidR="006547D0" w:rsidRPr="006547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47D0">
        <w:rPr>
          <w:rFonts w:ascii="Times New Roman" w:hAnsi="Times New Roman"/>
          <w:sz w:val="28"/>
          <w:szCs w:val="28"/>
          <w:lang w:val="en-US"/>
        </w:rPr>
        <w:t>is</w:t>
      </w:r>
      <w:r w:rsidR="006547D0" w:rsidRPr="006547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47D0">
        <w:rPr>
          <w:rFonts w:ascii="Times New Roman" w:hAnsi="Times New Roman"/>
          <w:sz w:val="28"/>
          <w:szCs w:val="28"/>
          <w:lang w:val="en-US"/>
        </w:rPr>
        <w:t>attached</w:t>
      </w:r>
      <w:r w:rsidR="006547D0" w:rsidRPr="006547D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25229" w:rsidRPr="006547D0" w:rsidRDefault="00D25229" w:rsidP="00A5635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5635F" w:rsidRPr="006547D0" w:rsidRDefault="008A5764" w:rsidP="00A5635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10D68" wp14:editId="42FC343C">
                <wp:simplePos x="0" y="0"/>
                <wp:positionH relativeFrom="column">
                  <wp:posOffset>21559</wp:posOffset>
                </wp:positionH>
                <wp:positionV relativeFrom="paragraph">
                  <wp:posOffset>27518</wp:posOffset>
                </wp:positionV>
                <wp:extent cx="129540" cy="160020"/>
                <wp:effectExtent l="0" t="0" r="2286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pt;margin-top:2.15pt;width:10.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70RgIAAEwEAAAOAAAAZHJzL2Uyb0RvYy54bWysVM2O0zAQviPxDpbvNEnVLtuo6WrVpQhp&#10;gZUWHsB1nMTCsc3YbbqckLiuxCPwEFwQP/sM6RsxcdrSBU6IHCyPZ+bzN9+MMz3b1IqsBThpdEaT&#10;QUyJ0NzkUpcZff1q8eiUEueZzpkyWmT0Rjh6Nnv4YNrYVAxNZVQugCCIdmljM1p5b9MocrwSNXMD&#10;Y4VGZ2GgZh5NKKMcWIPotYqGcXwSNQZyC4YL5/D0onfSWcAvCsH9y6JwwhOVUeTmwwphXXZrNJuy&#10;tARmK8l3NNg/sKiZ1HjpAeqCeUZWIP+AqiUH40zhB9zUkSkKyUWoAatJ4t+qua6YFaEWFMfZg0zu&#10;/8HyF+srIDLH3lGiWY0taj9t328/tt/bu+2H9nN7137b3rY/2i/tV5J0ejXWpZh2ba+gq9jZS8Pf&#10;OKLNvGK6FOcApqkEy5FliI/uJXSGw1SybJ6bHK9jK2+CdJsC6g4QRSGb0KGbQ4fExhOOh8lwMh5h&#10;Hzm6kpM4HoYORizdJ1tw/qkwNek2GQUcgADO1pfOI3kM3YcE8kbJfCGVCgaUy7kCsmY4LIvwdfVi&#10;ijsOU5o0GZ2Mh+OAfM/njiHi8P0NopYep17JOqOnhyCWdqo90XmYSc+k6vd4v9JIY69c34GlyW9Q&#10;RTD9SOMTxE1l4B0lDY5zRt3bFQNBiXqmsROTZNTp5oMxGj9G4Qgce5bHHqY5QmXUU9Jv575/MysL&#10;sqzwpiTUrs05dq+QQdmOX89qRxZHNqi3e17dmzi2Q9Svn8DsJwAAAP//AwBQSwMEFAAGAAgAAAAh&#10;AG3j4LjbAAAABQEAAA8AAABkcnMvZG93bnJldi54bWxMj0FPg0AQhe8m/ofNmHizi1CNpSyN0dTE&#10;Y0sv3gYYgcrOEnZp0V/veLKnl8l7ee+bbDPbXp1o9J1jA/eLCBRx5eqOGwOHYnv3BMoH5Bp7x2Tg&#10;mzxs8uurDNPanXlHp31olJSwT9FAG8KQau2rliz6hRuIxft0o8Ug59joesSzlNtex1H0qC12LAst&#10;DvTSUvW1n6yBsosP+LMr3iK72ibhfS6O08erMbc38/MaVKA5/IfhD1/QIRem0k1ce9UbSJYSNLBM&#10;QIkbJ/JHKbp6AJ1n+pI+/wUAAP//AwBQSwECLQAUAAYACAAAACEAtoM4kv4AAADhAQAAEwAAAAAA&#10;AAAAAAAAAAAAAAAAW0NvbnRlbnRfVHlwZXNdLnhtbFBLAQItABQABgAIAAAAIQA4/SH/1gAAAJQB&#10;AAALAAAAAAAAAAAAAAAAAC8BAABfcmVscy8ucmVsc1BLAQItABQABgAIAAAAIQBu+t70RgIAAEwE&#10;AAAOAAAAAAAAAAAAAAAAAC4CAABkcnMvZTJvRG9jLnhtbFBLAQItABQABgAIAAAAIQBt4+C42wAA&#10;AAUBAAAPAAAAAAAAAAAAAAAAAKAEAABkcnMvZG93bnJldi54bWxQSwUGAAAAAAQABADzAAAAqAUA&#10;AAAA&#10;"/>
            </w:pict>
          </mc:Fallback>
        </mc:AlternateContent>
      </w:r>
      <w:r w:rsidRPr="006547D0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="006547D0">
        <w:rPr>
          <w:rFonts w:ascii="Times New Roman" w:hAnsi="Times New Roman"/>
          <w:sz w:val="28"/>
          <w:szCs w:val="28"/>
          <w:lang w:val="en-US"/>
        </w:rPr>
        <w:t>We</w:t>
      </w:r>
      <w:r w:rsidR="006547D0" w:rsidRPr="006547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47D0">
        <w:rPr>
          <w:rFonts w:ascii="Times New Roman" w:hAnsi="Times New Roman"/>
          <w:sz w:val="28"/>
          <w:szCs w:val="28"/>
          <w:lang w:val="en-US"/>
        </w:rPr>
        <w:t>confirm</w:t>
      </w:r>
      <w:r w:rsidR="006547D0" w:rsidRPr="006547D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547D0">
        <w:rPr>
          <w:rFonts w:ascii="Times New Roman" w:hAnsi="Times New Roman"/>
          <w:sz w:val="28"/>
          <w:szCs w:val="28"/>
          <w:lang w:val="en-US"/>
        </w:rPr>
        <w:t>that we are ready to take part in the Carpenters’ Festival in the framework of The International Carpenters Contest (10-12 of June, 2019).</w:t>
      </w:r>
    </w:p>
    <w:p w:rsidR="00A5635F" w:rsidRPr="00637142" w:rsidRDefault="00A5635F" w:rsidP="00A56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37142" w:rsidRPr="00637142" w:rsidRDefault="00D25229" w:rsidP="0063714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 xml:space="preserve">Additionally </w:t>
      </w:r>
      <w:r w:rsidR="00637142" w:rsidRPr="00637142">
        <w:rPr>
          <w:rFonts w:ascii="Times New Roman" w:hAnsi="Times New Roman"/>
          <w:i/>
          <w:sz w:val="24"/>
          <w:szCs w:val="24"/>
          <w:lang w:val="en-US"/>
        </w:rPr>
        <w:t xml:space="preserve"> portfolio</w:t>
      </w:r>
      <w:proofErr w:type="gramEnd"/>
      <w:r w:rsidR="00637142" w:rsidRPr="00637142">
        <w:rPr>
          <w:rFonts w:ascii="Times New Roman" w:hAnsi="Times New Roman"/>
          <w:i/>
          <w:sz w:val="24"/>
          <w:szCs w:val="24"/>
          <w:lang w:val="en-US"/>
        </w:rPr>
        <w:t xml:space="preserve"> of the Contest participant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="00637142" w:rsidRPr="00637142">
        <w:rPr>
          <w:rFonts w:ascii="Times New Roman" w:hAnsi="Times New Roman"/>
          <w:i/>
          <w:sz w:val="24"/>
          <w:szCs w:val="24"/>
          <w:lang w:val="en-US"/>
        </w:rPr>
        <w:t xml:space="preserve"> (photos of other works with mentioning of dates and places where the works are situated or websites where information can be found)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can be attached to the application</w:t>
      </w:r>
      <w:r w:rsidR="00637142" w:rsidRPr="00637142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6A7B7B" w:rsidRPr="00637142" w:rsidRDefault="006A7B7B" w:rsidP="00A56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37142" w:rsidRDefault="00637142" w:rsidP="00A56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37142">
        <w:rPr>
          <w:rFonts w:ascii="Times New Roman" w:hAnsi="Times New Roman"/>
          <w:b/>
          <w:sz w:val="28"/>
          <w:szCs w:val="28"/>
          <w:lang w:val="en-US"/>
        </w:rPr>
        <w:t>Applications and sketches can be sent</w:t>
      </w:r>
    </w:p>
    <w:p w:rsidR="00637142" w:rsidRDefault="00E33D36" w:rsidP="00A56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till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21FB3">
        <w:rPr>
          <w:rFonts w:ascii="Times New Roman" w:hAnsi="Times New Roman"/>
          <w:b/>
          <w:sz w:val="28"/>
          <w:szCs w:val="28"/>
          <w:lang w:val="en-US"/>
        </w:rPr>
        <w:t>1</w:t>
      </w:r>
      <w:r w:rsidR="00637142" w:rsidRPr="00637142">
        <w:rPr>
          <w:rFonts w:ascii="Times New Roman" w:hAnsi="Times New Roman"/>
          <w:b/>
          <w:sz w:val="28"/>
          <w:szCs w:val="28"/>
          <w:lang w:val="en-US"/>
        </w:rPr>
        <w:t xml:space="preserve"> of April, 2019</w:t>
      </w:r>
    </w:p>
    <w:p w:rsidR="00637142" w:rsidRDefault="00637142" w:rsidP="00A56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the pdf format</w:t>
      </w:r>
    </w:p>
    <w:p w:rsidR="00637142" w:rsidRDefault="00637142" w:rsidP="00A56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by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e-mail</w:t>
      </w:r>
      <w:r w:rsidRPr="00637142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6" w:history="1">
        <w:r w:rsidRPr="000376E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kovalchuk@kizhi.karelia.ru</w:t>
        </w:r>
      </w:hyperlink>
    </w:p>
    <w:p w:rsidR="00637142" w:rsidRPr="00637142" w:rsidRDefault="00637142" w:rsidP="00A56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marked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with “Carpenters Contest”</w:t>
      </w:r>
    </w:p>
    <w:sectPr w:rsidR="00637142" w:rsidRPr="00637142" w:rsidSect="00D2522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4AD"/>
    <w:multiLevelType w:val="hybridMultilevel"/>
    <w:tmpl w:val="E65856DC"/>
    <w:lvl w:ilvl="0" w:tplc="EB60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2F4117"/>
    <w:multiLevelType w:val="multilevel"/>
    <w:tmpl w:val="19EA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562622"/>
    <w:multiLevelType w:val="hybridMultilevel"/>
    <w:tmpl w:val="1188F834"/>
    <w:lvl w:ilvl="0" w:tplc="53F20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28FB"/>
    <w:multiLevelType w:val="hybridMultilevel"/>
    <w:tmpl w:val="DF66E7BA"/>
    <w:lvl w:ilvl="0" w:tplc="507C2D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36C3F"/>
    <w:multiLevelType w:val="hybridMultilevel"/>
    <w:tmpl w:val="EF3A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64531"/>
    <w:multiLevelType w:val="hybridMultilevel"/>
    <w:tmpl w:val="EBD6F9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F44A7F"/>
    <w:multiLevelType w:val="hybridMultilevel"/>
    <w:tmpl w:val="61DA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64AC7"/>
    <w:multiLevelType w:val="multilevel"/>
    <w:tmpl w:val="04D0DF26"/>
    <w:lvl w:ilvl="0">
      <w:start w:val="1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31D705D"/>
    <w:multiLevelType w:val="hybridMultilevel"/>
    <w:tmpl w:val="FDA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AB"/>
    <w:rsid w:val="00012275"/>
    <w:rsid w:val="000127E3"/>
    <w:rsid w:val="00021FB3"/>
    <w:rsid w:val="00026D9C"/>
    <w:rsid w:val="000331C3"/>
    <w:rsid w:val="00043DCB"/>
    <w:rsid w:val="00053B69"/>
    <w:rsid w:val="000748B5"/>
    <w:rsid w:val="00090D68"/>
    <w:rsid w:val="000932D3"/>
    <w:rsid w:val="00093BD6"/>
    <w:rsid w:val="0009787A"/>
    <w:rsid w:val="000B7F42"/>
    <w:rsid w:val="000D1C01"/>
    <w:rsid w:val="000E3E70"/>
    <w:rsid w:val="000E6371"/>
    <w:rsid w:val="001055C5"/>
    <w:rsid w:val="00111B96"/>
    <w:rsid w:val="00113266"/>
    <w:rsid w:val="00125B8B"/>
    <w:rsid w:val="001735AF"/>
    <w:rsid w:val="0017531C"/>
    <w:rsid w:val="001767AD"/>
    <w:rsid w:val="00182836"/>
    <w:rsid w:val="00194BF9"/>
    <w:rsid w:val="00195BAD"/>
    <w:rsid w:val="001A3078"/>
    <w:rsid w:val="001A6BD1"/>
    <w:rsid w:val="001C1DA2"/>
    <w:rsid w:val="001C55AB"/>
    <w:rsid w:val="001D5C5E"/>
    <w:rsid w:val="00226364"/>
    <w:rsid w:val="00245FF8"/>
    <w:rsid w:val="0025716B"/>
    <w:rsid w:val="00286DE9"/>
    <w:rsid w:val="00291BCD"/>
    <w:rsid w:val="002A00C8"/>
    <w:rsid w:val="002A3A8D"/>
    <w:rsid w:val="002A5FB7"/>
    <w:rsid w:val="002A6FAA"/>
    <w:rsid w:val="002C24D7"/>
    <w:rsid w:val="002C6242"/>
    <w:rsid w:val="002C6F7F"/>
    <w:rsid w:val="002E2466"/>
    <w:rsid w:val="002F1B81"/>
    <w:rsid w:val="002F3F5C"/>
    <w:rsid w:val="003013FB"/>
    <w:rsid w:val="00315040"/>
    <w:rsid w:val="003370AF"/>
    <w:rsid w:val="00341F84"/>
    <w:rsid w:val="003611D4"/>
    <w:rsid w:val="00371F87"/>
    <w:rsid w:val="003749C9"/>
    <w:rsid w:val="00392AD2"/>
    <w:rsid w:val="003A7A80"/>
    <w:rsid w:val="003C1FFB"/>
    <w:rsid w:val="00427AC1"/>
    <w:rsid w:val="00466125"/>
    <w:rsid w:val="00485353"/>
    <w:rsid w:val="00491FD6"/>
    <w:rsid w:val="004A1D95"/>
    <w:rsid w:val="004A333A"/>
    <w:rsid w:val="004A5B00"/>
    <w:rsid w:val="005047AA"/>
    <w:rsid w:val="00507A19"/>
    <w:rsid w:val="00514529"/>
    <w:rsid w:val="00515A90"/>
    <w:rsid w:val="005245F7"/>
    <w:rsid w:val="00526EC4"/>
    <w:rsid w:val="005314C9"/>
    <w:rsid w:val="00533399"/>
    <w:rsid w:val="00551AE5"/>
    <w:rsid w:val="00562594"/>
    <w:rsid w:val="0057403C"/>
    <w:rsid w:val="005740A0"/>
    <w:rsid w:val="00590083"/>
    <w:rsid w:val="00591DF9"/>
    <w:rsid w:val="00597A9F"/>
    <w:rsid w:val="005B54DD"/>
    <w:rsid w:val="005E4089"/>
    <w:rsid w:val="006069B0"/>
    <w:rsid w:val="006325E3"/>
    <w:rsid w:val="00637142"/>
    <w:rsid w:val="006547D0"/>
    <w:rsid w:val="00666B33"/>
    <w:rsid w:val="00681DA5"/>
    <w:rsid w:val="006941D9"/>
    <w:rsid w:val="006A3920"/>
    <w:rsid w:val="006A7B7B"/>
    <w:rsid w:val="006B3228"/>
    <w:rsid w:val="006E4A48"/>
    <w:rsid w:val="00720398"/>
    <w:rsid w:val="00731B97"/>
    <w:rsid w:val="007333DF"/>
    <w:rsid w:val="007460AE"/>
    <w:rsid w:val="00754597"/>
    <w:rsid w:val="00780104"/>
    <w:rsid w:val="00785EE9"/>
    <w:rsid w:val="007918FD"/>
    <w:rsid w:val="007B55ED"/>
    <w:rsid w:val="007C2F2E"/>
    <w:rsid w:val="007D0A57"/>
    <w:rsid w:val="007D6E11"/>
    <w:rsid w:val="007E1E8C"/>
    <w:rsid w:val="007E458D"/>
    <w:rsid w:val="00811921"/>
    <w:rsid w:val="00836D89"/>
    <w:rsid w:val="008436F7"/>
    <w:rsid w:val="008517ED"/>
    <w:rsid w:val="008A5764"/>
    <w:rsid w:val="008D2BB6"/>
    <w:rsid w:val="008F1CC3"/>
    <w:rsid w:val="008F27F4"/>
    <w:rsid w:val="00902352"/>
    <w:rsid w:val="00903CBD"/>
    <w:rsid w:val="009B4A3E"/>
    <w:rsid w:val="009C1C27"/>
    <w:rsid w:val="009D31A2"/>
    <w:rsid w:val="009D7975"/>
    <w:rsid w:val="009E568D"/>
    <w:rsid w:val="00A46352"/>
    <w:rsid w:val="00A5635F"/>
    <w:rsid w:val="00AC0535"/>
    <w:rsid w:val="00AE1706"/>
    <w:rsid w:val="00AE4536"/>
    <w:rsid w:val="00B15C13"/>
    <w:rsid w:val="00B40F0F"/>
    <w:rsid w:val="00B4567C"/>
    <w:rsid w:val="00B6323B"/>
    <w:rsid w:val="00BB2040"/>
    <w:rsid w:val="00BD07E4"/>
    <w:rsid w:val="00BE47AB"/>
    <w:rsid w:val="00BF31DE"/>
    <w:rsid w:val="00C0645C"/>
    <w:rsid w:val="00C06B7A"/>
    <w:rsid w:val="00C452D1"/>
    <w:rsid w:val="00C646A2"/>
    <w:rsid w:val="00C72A8E"/>
    <w:rsid w:val="00C81099"/>
    <w:rsid w:val="00C827D4"/>
    <w:rsid w:val="00C85673"/>
    <w:rsid w:val="00C95660"/>
    <w:rsid w:val="00C95AF0"/>
    <w:rsid w:val="00CB0526"/>
    <w:rsid w:val="00CB5669"/>
    <w:rsid w:val="00CB72B6"/>
    <w:rsid w:val="00CC0BE0"/>
    <w:rsid w:val="00CD58FF"/>
    <w:rsid w:val="00CE3062"/>
    <w:rsid w:val="00CF12E9"/>
    <w:rsid w:val="00CF277A"/>
    <w:rsid w:val="00D04669"/>
    <w:rsid w:val="00D25229"/>
    <w:rsid w:val="00D70C5D"/>
    <w:rsid w:val="00D77862"/>
    <w:rsid w:val="00D97094"/>
    <w:rsid w:val="00DC7651"/>
    <w:rsid w:val="00E001F1"/>
    <w:rsid w:val="00E33D36"/>
    <w:rsid w:val="00E6026B"/>
    <w:rsid w:val="00E674B2"/>
    <w:rsid w:val="00E87DBB"/>
    <w:rsid w:val="00EB009B"/>
    <w:rsid w:val="00ED3913"/>
    <w:rsid w:val="00EE37FB"/>
    <w:rsid w:val="00EE41BB"/>
    <w:rsid w:val="00EE5AFB"/>
    <w:rsid w:val="00F15FB8"/>
    <w:rsid w:val="00F52B28"/>
    <w:rsid w:val="00F7051D"/>
    <w:rsid w:val="00F8566C"/>
    <w:rsid w:val="00F86B20"/>
    <w:rsid w:val="00F87D6D"/>
    <w:rsid w:val="00FA3A25"/>
    <w:rsid w:val="00FB2576"/>
    <w:rsid w:val="00FB608F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717">
          <w:marLeft w:val="600"/>
          <w:marRight w:val="6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771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huk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307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Лазарева</cp:lastModifiedBy>
  <cp:revision>48</cp:revision>
  <cp:lastPrinted>2019-03-07T10:15:00Z</cp:lastPrinted>
  <dcterms:created xsi:type="dcterms:W3CDTF">2018-12-17T12:22:00Z</dcterms:created>
  <dcterms:modified xsi:type="dcterms:W3CDTF">2019-03-13T06:18:00Z</dcterms:modified>
</cp:coreProperties>
</file>